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11B1E" w:rsidRPr="00711B1E" w:rsidTr="00323B1D">
        <w:tc>
          <w:tcPr>
            <w:tcW w:w="14786" w:type="dxa"/>
            <w:gridSpan w:val="3"/>
          </w:tcPr>
          <w:p w:rsidR="00464260" w:rsidRPr="00711B1E" w:rsidRDefault="00464260" w:rsidP="0046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Поликлиники</w:t>
            </w:r>
          </w:p>
        </w:tc>
      </w:tr>
      <w:tr w:rsidR="00711B1E" w:rsidRPr="00711B1E" w:rsidTr="00464260">
        <w:tc>
          <w:tcPr>
            <w:tcW w:w="4928" w:type="dxa"/>
            <w:vMerge w:val="restart"/>
          </w:tcPr>
          <w:p w:rsidR="000F45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«Поликлиника №</w:t>
            </w:r>
            <w:r w:rsidR="00711B1E" w:rsidRPr="00711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4560" w:rsidRPr="00711B1E" w:rsidRDefault="000F45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главный врач</w:t>
            </w: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900-923</w:t>
            </w:r>
          </w:p>
        </w:tc>
      </w:tr>
      <w:tr w:rsidR="00711B1E" w:rsidRPr="00711B1E" w:rsidTr="00464260">
        <w:tc>
          <w:tcPr>
            <w:tcW w:w="4928" w:type="dxa"/>
            <w:vMerge/>
          </w:tcPr>
          <w:p w:rsidR="000F4560" w:rsidRPr="00711B1E" w:rsidRDefault="000F45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F4560" w:rsidRPr="00711B1E" w:rsidRDefault="000F4560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Неверова Татьяна Анатольевна,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заместителя главного врача по медицинской части</w:t>
            </w: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900-923 (доб. 236)</w:t>
            </w:r>
          </w:p>
        </w:tc>
      </w:tr>
      <w:tr w:rsidR="00711B1E" w:rsidRPr="00711B1E" w:rsidTr="00464260">
        <w:tc>
          <w:tcPr>
            <w:tcW w:w="4928" w:type="dxa"/>
            <w:vMerge/>
          </w:tcPr>
          <w:p w:rsidR="000F4560" w:rsidRPr="00711B1E" w:rsidRDefault="000F45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F4560" w:rsidRPr="00711B1E" w:rsidRDefault="000F4560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Гумнова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заместителя главного врача по экспертизе временной нетрудоспособности</w:t>
            </w: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900-923 (доб. 221)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«Поликлиника №</w:t>
            </w:r>
            <w:r w:rsidR="00711B1E" w:rsidRPr="00711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11B1E" w:rsidRPr="00711B1E" w:rsidRDefault="00711B1E" w:rsidP="00711B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Максим Владимирович,</w:t>
            </w:r>
          </w:p>
          <w:p w:rsidR="00711B1E" w:rsidRPr="00711B1E" w:rsidRDefault="00711B1E" w:rsidP="00711B1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711B1E" w:rsidP="0084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9</w:t>
            </w:r>
            <w:r w:rsidR="00840C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2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«Поликлиника №8»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Наумов Андрей Олегович, главный врач</w:t>
            </w:r>
          </w:p>
        </w:tc>
        <w:tc>
          <w:tcPr>
            <w:tcW w:w="4929" w:type="dxa"/>
          </w:tcPr>
          <w:p w:rsidR="00464260" w:rsidRPr="00711B1E" w:rsidRDefault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8-952-889-22-96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«Поликлиника №10»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324E4" w:rsidP="00D3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Кублинская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Михайловна, главный врач</w:t>
            </w:r>
          </w:p>
        </w:tc>
        <w:tc>
          <w:tcPr>
            <w:tcW w:w="4929" w:type="dxa"/>
          </w:tcPr>
          <w:p w:rsidR="00464260" w:rsidRPr="00711B1E" w:rsidRDefault="00D3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8-923-420-50-57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«Межвузовская поликлиника»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Грахов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Николаевич, главный врач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55</w:t>
            </w:r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Поликлиника Томского научного центра Сибирского отделения Российской академии наук (ОГБУЗ «Поликлиника ТНЦ СО РАН»)</w:t>
            </w:r>
          </w:p>
        </w:tc>
        <w:tc>
          <w:tcPr>
            <w:tcW w:w="4929" w:type="dxa"/>
          </w:tcPr>
          <w:p w:rsidR="00464260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Михалева Елена Анатольевна, главный врач</w:t>
            </w:r>
          </w:p>
        </w:tc>
        <w:tc>
          <w:tcPr>
            <w:tcW w:w="4929" w:type="dxa"/>
          </w:tcPr>
          <w:p w:rsidR="00464260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491-359</w:t>
            </w:r>
          </w:p>
        </w:tc>
      </w:tr>
      <w:tr w:rsidR="00711B1E" w:rsidRPr="00711B1E" w:rsidTr="00A721CC">
        <w:tc>
          <w:tcPr>
            <w:tcW w:w="14786" w:type="dxa"/>
            <w:gridSpan w:val="3"/>
          </w:tcPr>
          <w:p w:rsidR="00711B1E" w:rsidRPr="00711B1E" w:rsidRDefault="00711B1E" w:rsidP="0071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</w:t>
            </w:r>
            <w:r w:rsidR="00D247D5" w:rsidRPr="00D247D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D247D5" w:rsidRPr="00D2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клиническая больница №3 им. Б.И.Альперовича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25E91" w:rsidP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Помыткин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главного врача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42</w:t>
            </w:r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автономное учреждение здравоохранения «Томская клиническая психиатрическая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Андреев Сергей Михайлович, главный врач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281-101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«Больница №2»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40EFA" w:rsidRPr="00711B1E" w:rsidRDefault="00940EFA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Крапчетова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464260" w:rsidRPr="00711B1E" w:rsidRDefault="00940EFA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43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C334B" w:rsidRPr="00711B1E" w:rsidTr="00DC334B">
        <w:trPr>
          <w:trHeight w:val="279"/>
        </w:trPr>
        <w:tc>
          <w:tcPr>
            <w:tcW w:w="4928" w:type="dxa"/>
            <w:vMerge w:val="restart"/>
          </w:tcPr>
          <w:p w:rsidR="00DC334B" w:rsidRPr="00711B1E" w:rsidRDefault="00DC334B" w:rsidP="0085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«Томская областная клиническая больница»</w:t>
            </w:r>
          </w:p>
          <w:p w:rsidR="00DC334B" w:rsidRPr="00711B1E" w:rsidRDefault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4B" w:rsidRPr="00711B1E" w:rsidRDefault="00DC334B" w:rsidP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Алексеева Лариса Николаевна, заместитель главного врача по медицинской части</w:t>
            </w:r>
          </w:p>
        </w:tc>
        <w:tc>
          <w:tcPr>
            <w:tcW w:w="4929" w:type="dxa"/>
          </w:tcPr>
          <w:p w:rsidR="00DC334B" w:rsidRPr="00DC334B" w:rsidRDefault="00DC334B" w:rsidP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8 (3822)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  <w:p w:rsidR="00DC334B" w:rsidRPr="00711B1E" w:rsidRDefault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4B" w:rsidRPr="00711B1E" w:rsidTr="00464260">
        <w:trPr>
          <w:trHeight w:val="277"/>
        </w:trPr>
        <w:tc>
          <w:tcPr>
            <w:tcW w:w="4928" w:type="dxa"/>
            <w:vMerge/>
          </w:tcPr>
          <w:p w:rsidR="00DC334B" w:rsidRPr="00711B1E" w:rsidRDefault="00DC334B" w:rsidP="0085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4B" w:rsidRPr="00DC334B" w:rsidRDefault="00DC334B" w:rsidP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Викторовна, заместитель главного врача по </w:t>
            </w:r>
            <w:proofErr w:type="spellStart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клинико</w:t>
            </w:r>
            <w:proofErr w:type="spellEnd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экспертной работе</w:t>
            </w:r>
          </w:p>
        </w:tc>
        <w:tc>
          <w:tcPr>
            <w:tcW w:w="4929" w:type="dxa"/>
          </w:tcPr>
          <w:p w:rsidR="00DC334B" w:rsidRPr="00711B1E" w:rsidRDefault="00DC334B" w:rsidP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8 (3822)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</w:tr>
      <w:tr w:rsidR="00DC334B" w:rsidRPr="00711B1E" w:rsidTr="007E5194">
        <w:trPr>
          <w:trHeight w:val="694"/>
        </w:trPr>
        <w:tc>
          <w:tcPr>
            <w:tcW w:w="4928" w:type="dxa"/>
            <w:vMerge/>
          </w:tcPr>
          <w:p w:rsidR="00DC334B" w:rsidRPr="00711B1E" w:rsidRDefault="00DC334B" w:rsidP="0085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4B" w:rsidRPr="00DC334B" w:rsidRDefault="00DC334B" w:rsidP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</w:t>
            </w:r>
            <w:proofErr w:type="spellStart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главного врача              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ирургической</w:t>
            </w:r>
            <w:proofErr w:type="gramEnd"/>
            <w:r w:rsidRPr="00DC334B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4929" w:type="dxa"/>
          </w:tcPr>
          <w:p w:rsidR="00DC334B" w:rsidRPr="00711B1E" w:rsidRDefault="00DC334B" w:rsidP="00DC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8 (3822)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34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здравоохранения «Больница </w:t>
            </w:r>
            <w:proofErr w:type="gram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gram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помощи»</w:t>
            </w:r>
          </w:p>
        </w:tc>
        <w:tc>
          <w:tcPr>
            <w:tcW w:w="4929" w:type="dxa"/>
          </w:tcPr>
          <w:p w:rsidR="000F45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Андрей Николаевич </w:t>
            </w:r>
          </w:p>
          <w:p w:rsidR="004642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главного врача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650-720</w:t>
            </w:r>
          </w:p>
        </w:tc>
      </w:tr>
      <w:tr w:rsidR="00D247D5" w:rsidRPr="00711B1E" w:rsidTr="00C304AB">
        <w:tc>
          <w:tcPr>
            <w:tcW w:w="14786" w:type="dxa"/>
            <w:gridSpan w:val="3"/>
          </w:tcPr>
          <w:p w:rsidR="00D247D5" w:rsidRPr="00D247D5" w:rsidRDefault="00D247D5" w:rsidP="007A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5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Медико-санитарны</w:t>
            </w:r>
            <w:r w:rsidR="007A28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</w:t>
            </w:r>
          </w:p>
        </w:tc>
      </w:tr>
      <w:tr w:rsidR="00711B1E" w:rsidRPr="00711B1E" w:rsidTr="00464260">
        <w:tc>
          <w:tcPr>
            <w:tcW w:w="4928" w:type="dxa"/>
            <w:vMerge w:val="restart"/>
          </w:tcPr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«Медико-санитарная часть №1»</w:t>
            </w:r>
          </w:p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Кудряшева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Ольга Львовна,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главного врача</w:t>
            </w:r>
          </w:p>
          <w:p w:rsidR="00304097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428-836</w:t>
            </w:r>
          </w:p>
          <w:p w:rsidR="00304097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1E" w:rsidRPr="00711B1E" w:rsidTr="00464260">
        <w:tc>
          <w:tcPr>
            <w:tcW w:w="4928" w:type="dxa"/>
            <w:vMerge/>
          </w:tcPr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Данченко Татьяна Николаевна, заведующая поликлиническим отделением</w:t>
            </w:r>
          </w:p>
        </w:tc>
        <w:tc>
          <w:tcPr>
            <w:tcW w:w="4929" w:type="dxa"/>
          </w:tcPr>
          <w:p w:rsidR="00304097" w:rsidRPr="00711B1E" w:rsidRDefault="00304097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411-530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«Медико-санитарная часть №2»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C50D87" w:rsidP="00C5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4929" w:type="dxa"/>
          </w:tcPr>
          <w:p w:rsidR="00464260" w:rsidRPr="00711B1E" w:rsidRDefault="000F4560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8 (3822) 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711B1E" w:rsidRPr="00711B1E" w:rsidTr="00464260">
        <w:tc>
          <w:tcPr>
            <w:tcW w:w="4928" w:type="dxa"/>
            <w:vMerge w:val="restart"/>
          </w:tcPr>
          <w:p w:rsidR="00C242E7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здравоохранения «Медико-санитарная часть «Строитель»</w:t>
            </w:r>
          </w:p>
        </w:tc>
        <w:tc>
          <w:tcPr>
            <w:tcW w:w="4929" w:type="dxa"/>
          </w:tcPr>
          <w:p w:rsidR="00C242E7" w:rsidRPr="00711B1E" w:rsidRDefault="00C242E7" w:rsidP="00C24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Вотякова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главного врача по </w:t>
            </w:r>
            <w:r w:rsidR="0082237D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42E7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C242E7" w:rsidRPr="00711B1E" w:rsidRDefault="00C242E7" w:rsidP="00EE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8-913-876-37-83</w:t>
            </w:r>
          </w:p>
          <w:p w:rsidR="00C242E7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1E" w:rsidRPr="00711B1E" w:rsidTr="00464260">
        <w:tc>
          <w:tcPr>
            <w:tcW w:w="4928" w:type="dxa"/>
            <w:vMerge/>
          </w:tcPr>
          <w:p w:rsidR="00C242E7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242E7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Шевченко Елена Анатольевна, заведующая терапевтическим отделением поликлиники</w:t>
            </w:r>
          </w:p>
        </w:tc>
        <w:tc>
          <w:tcPr>
            <w:tcW w:w="4929" w:type="dxa"/>
            <w:vMerge/>
          </w:tcPr>
          <w:p w:rsidR="00C242E7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1E" w:rsidRPr="00711B1E" w:rsidTr="00464260">
        <w:tc>
          <w:tcPr>
            <w:tcW w:w="4928" w:type="dxa"/>
            <w:vMerge/>
          </w:tcPr>
          <w:p w:rsidR="00C242E7" w:rsidRPr="00711B1E" w:rsidRDefault="00C242E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242E7" w:rsidRPr="00711B1E" w:rsidRDefault="00C242E7" w:rsidP="007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Евгения Николаевна,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заведующей инфекционн</w:t>
            </w:r>
            <w:r w:rsidR="007A28A9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7A28A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4929" w:type="dxa"/>
          </w:tcPr>
          <w:p w:rsidR="00C242E7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8-913-854-15-89</w:t>
            </w:r>
          </w:p>
        </w:tc>
      </w:tr>
      <w:tr w:rsidR="00D247D5" w:rsidRPr="00711B1E" w:rsidTr="00546D57">
        <w:tc>
          <w:tcPr>
            <w:tcW w:w="14786" w:type="dxa"/>
            <w:gridSpan w:val="3"/>
          </w:tcPr>
          <w:p w:rsidR="00D247D5" w:rsidRPr="00D247D5" w:rsidRDefault="00D247D5" w:rsidP="00D2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5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учреждения</w:t>
            </w:r>
          </w:p>
        </w:tc>
      </w:tr>
      <w:tr w:rsidR="00711B1E" w:rsidRPr="00711B1E" w:rsidTr="00464260">
        <w:tc>
          <w:tcPr>
            <w:tcW w:w="4928" w:type="dxa"/>
            <w:vMerge w:val="restart"/>
          </w:tcPr>
          <w:p w:rsidR="000F4560" w:rsidRPr="00711B1E" w:rsidRDefault="000F45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«Областная детская больница»</w:t>
            </w:r>
          </w:p>
          <w:p w:rsidR="000F4560" w:rsidRPr="00711B1E" w:rsidRDefault="000F4560" w:rsidP="000F4560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Тимошина</w:t>
            </w:r>
            <w:r w:rsidR="00D247D5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Леонтьевна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, главный врач.</w:t>
            </w: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909-722</w:t>
            </w:r>
          </w:p>
        </w:tc>
      </w:tr>
      <w:tr w:rsidR="00711B1E" w:rsidRPr="00711B1E" w:rsidTr="00464260">
        <w:tc>
          <w:tcPr>
            <w:tcW w:w="4928" w:type="dxa"/>
            <w:vMerge/>
          </w:tcPr>
          <w:p w:rsidR="000F4560" w:rsidRPr="00711B1E" w:rsidRDefault="000F45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r w:rsidR="00D247D5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главного врача по </w:t>
            </w:r>
            <w:proofErr w:type="gram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амбулаторной</w:t>
            </w:r>
            <w:proofErr w:type="gram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909-862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«Детская больница №1»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Балановский Алексей Павлович, главный врач</w:t>
            </w:r>
          </w:p>
        </w:tc>
        <w:tc>
          <w:tcPr>
            <w:tcW w:w="4929" w:type="dxa"/>
          </w:tcPr>
          <w:p w:rsidR="004642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527-179</w:t>
            </w:r>
          </w:p>
        </w:tc>
      </w:tr>
      <w:tr w:rsidR="00711B1E" w:rsidRPr="00711B1E" w:rsidTr="006A5BCE">
        <w:trPr>
          <w:trHeight w:val="540"/>
        </w:trPr>
        <w:tc>
          <w:tcPr>
            <w:tcW w:w="4928" w:type="dxa"/>
            <w:vMerge w:val="restart"/>
          </w:tcPr>
          <w:p w:rsidR="006A5BCE" w:rsidRPr="00711B1E" w:rsidRDefault="006A5BCE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«Детская городская больница №2»</w:t>
            </w:r>
          </w:p>
          <w:p w:rsidR="006A5BCE" w:rsidRPr="00711B1E" w:rsidRDefault="006A5BCE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A5BCE" w:rsidRPr="006A5BCE" w:rsidRDefault="006A5BCE" w:rsidP="006A5B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 Денис Владимирович</w:t>
            </w:r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врач</w:t>
            </w:r>
          </w:p>
          <w:p w:rsidR="006A5BCE" w:rsidRPr="00711B1E" w:rsidRDefault="006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A5BCE" w:rsidRPr="00711B1E" w:rsidRDefault="006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8-983-343-06-34</w:t>
            </w:r>
          </w:p>
        </w:tc>
      </w:tr>
      <w:tr w:rsidR="00711B1E" w:rsidRPr="00711B1E" w:rsidTr="00464260">
        <w:trPr>
          <w:trHeight w:val="540"/>
        </w:trPr>
        <w:tc>
          <w:tcPr>
            <w:tcW w:w="4928" w:type="dxa"/>
            <w:vMerge/>
          </w:tcPr>
          <w:p w:rsidR="006A5BCE" w:rsidRPr="00711B1E" w:rsidRDefault="006A5BCE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A5BCE" w:rsidRPr="00711B1E" w:rsidRDefault="006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Канонеркер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Михайловна, заместитель главного врача</w:t>
            </w:r>
            <w:r w:rsidR="00D324E4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по поликлинической работе</w:t>
            </w:r>
          </w:p>
        </w:tc>
        <w:tc>
          <w:tcPr>
            <w:tcW w:w="4929" w:type="dxa"/>
          </w:tcPr>
          <w:p w:rsidR="006A5BCE" w:rsidRPr="00711B1E" w:rsidRDefault="00D3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8-983-237-09-50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здравоохранения «Больница </w:t>
            </w:r>
            <w:proofErr w:type="gram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gram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№2»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Караваев Андрей Викторович, главный врач</w:t>
            </w:r>
          </w:p>
        </w:tc>
        <w:tc>
          <w:tcPr>
            <w:tcW w:w="4929" w:type="dxa"/>
          </w:tcPr>
          <w:p w:rsidR="00464260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8-906-959-04-78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«Детский центр восстановительного лечения»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940EFA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Балановский Павел Алексеевич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>, главный врач</w:t>
            </w:r>
          </w:p>
        </w:tc>
        <w:tc>
          <w:tcPr>
            <w:tcW w:w="4929" w:type="dxa"/>
          </w:tcPr>
          <w:p w:rsidR="004642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541-321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здравоохранения «Детская инфекционная больница имени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Г.Е. Сибирцева»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A5BCE" w:rsidRPr="006A5BCE" w:rsidRDefault="006A5BCE" w:rsidP="006A5B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Сурков Семен Иванович</w:t>
            </w:r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врача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6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645-644</w:t>
            </w:r>
          </w:p>
        </w:tc>
      </w:tr>
      <w:tr w:rsidR="00D247D5" w:rsidRPr="00711B1E" w:rsidTr="00061794">
        <w:tc>
          <w:tcPr>
            <w:tcW w:w="14786" w:type="dxa"/>
            <w:gridSpan w:val="3"/>
          </w:tcPr>
          <w:p w:rsidR="00D247D5" w:rsidRPr="00D247D5" w:rsidRDefault="00D247D5" w:rsidP="00D2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Районные  больницы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«Александровская районная больница»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324E4" w:rsidRPr="00D324E4" w:rsidRDefault="00D324E4" w:rsidP="00D324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Гордецкая</w:t>
            </w:r>
            <w:proofErr w:type="spellEnd"/>
            <w:r w:rsidRPr="00D3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Львовна</w:t>
            </w:r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24E4" w:rsidRPr="00D324E4" w:rsidRDefault="00D324E4" w:rsidP="00D324E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3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врач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3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(38255) 2-42-03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«Асиновская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711B1E" w:rsidP="0071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Левшин Артём Вячеславович, главный врач</w:t>
            </w:r>
          </w:p>
        </w:tc>
        <w:tc>
          <w:tcPr>
            <w:tcW w:w="4929" w:type="dxa"/>
          </w:tcPr>
          <w:p w:rsidR="00464260" w:rsidRPr="00711B1E" w:rsidRDefault="0071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8-909-549-91-81</w:t>
            </w:r>
          </w:p>
        </w:tc>
      </w:tr>
      <w:tr w:rsidR="00711B1E" w:rsidRPr="00711B1E" w:rsidTr="00304097">
        <w:trPr>
          <w:trHeight w:val="270"/>
        </w:trPr>
        <w:tc>
          <w:tcPr>
            <w:tcW w:w="4928" w:type="dxa"/>
            <w:vMerge w:val="restart"/>
          </w:tcPr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«Бакчарская районная больница»</w:t>
            </w:r>
          </w:p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Заведягина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Геннадьевна,  и. о. главного врача</w:t>
            </w:r>
          </w:p>
        </w:tc>
        <w:tc>
          <w:tcPr>
            <w:tcW w:w="4929" w:type="dxa"/>
          </w:tcPr>
          <w:p w:rsidR="00304097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(38249) 22-546</w:t>
            </w:r>
          </w:p>
        </w:tc>
      </w:tr>
      <w:tr w:rsidR="00711B1E" w:rsidRPr="00711B1E" w:rsidTr="00464260">
        <w:trPr>
          <w:trHeight w:val="270"/>
        </w:trPr>
        <w:tc>
          <w:tcPr>
            <w:tcW w:w="4928" w:type="dxa"/>
            <w:vMerge/>
          </w:tcPr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 w:rsidP="003040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Солдаткин Максим</w:t>
            </w:r>
          </w:p>
          <w:p w:rsidR="00304097" w:rsidRPr="00711B1E" w:rsidRDefault="00304097" w:rsidP="003040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Алексеевич,  заместитель главного врача по клинико-экспертной работе</w:t>
            </w:r>
          </w:p>
          <w:p w:rsidR="00304097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(38249) 21-564</w:t>
            </w:r>
          </w:p>
        </w:tc>
      </w:tr>
      <w:tr w:rsidR="00711B1E" w:rsidRPr="00711B1E" w:rsidTr="00464260">
        <w:trPr>
          <w:trHeight w:val="270"/>
        </w:trPr>
        <w:tc>
          <w:tcPr>
            <w:tcW w:w="4928" w:type="dxa"/>
            <w:vMerge/>
          </w:tcPr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Зверева Юлия Сергеевна, заведующая поликлиникой</w:t>
            </w:r>
          </w:p>
        </w:tc>
        <w:tc>
          <w:tcPr>
            <w:tcW w:w="4929" w:type="dxa"/>
          </w:tcPr>
          <w:p w:rsidR="00304097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(38249) 21-774</w:t>
            </w:r>
          </w:p>
        </w:tc>
      </w:tr>
      <w:tr w:rsidR="00711B1E" w:rsidRPr="00711B1E" w:rsidTr="00464260">
        <w:trPr>
          <w:trHeight w:val="270"/>
        </w:trPr>
        <w:tc>
          <w:tcPr>
            <w:tcW w:w="4928" w:type="dxa"/>
            <w:vMerge/>
          </w:tcPr>
          <w:p w:rsidR="00304097" w:rsidRPr="00711B1E" w:rsidRDefault="00304097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304097" w:rsidP="003040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Дроздов Константин Вячеславович,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заведующего филиалом ОГБУЗ "Бакчарская РБ" - МЦ г. Кедрового.</w:t>
            </w:r>
          </w:p>
          <w:p w:rsidR="00304097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097" w:rsidRPr="00711B1E" w:rsidRDefault="006A5BCE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4097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(38250)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35-</w:t>
            </w:r>
            <w:r w:rsidR="00304097" w:rsidRPr="00711B1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«Верхнекетская районная больница»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28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Чухлебов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главный врач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</w:t>
            </w:r>
            <w:r w:rsidR="00285F90" w:rsidRPr="00711B1E">
              <w:rPr>
                <w:rFonts w:ascii="Times New Roman" w:hAnsi="Times New Roman" w:cs="Times New Roman"/>
                <w:sz w:val="24"/>
                <w:szCs w:val="24"/>
              </w:rPr>
              <w:t>258)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5F90" w:rsidRPr="00711B1E">
              <w:rPr>
                <w:rFonts w:ascii="Times New Roman" w:hAnsi="Times New Roman" w:cs="Times New Roman"/>
                <w:sz w:val="24"/>
                <w:szCs w:val="24"/>
              </w:rPr>
              <w:t>2-12-38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«Стрежевская городская больница»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Каминский Олег Олегович, главный врач</w:t>
            </w:r>
          </w:p>
          <w:p w:rsidR="00D25E91" w:rsidRPr="00711B1E" w:rsidRDefault="00D25E91" w:rsidP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Малышев Лев Юрьевич, заместитель главного врача по медицинской части</w:t>
            </w:r>
          </w:p>
        </w:tc>
        <w:tc>
          <w:tcPr>
            <w:tcW w:w="4929" w:type="dxa"/>
          </w:tcPr>
          <w:p w:rsidR="00D25E91" w:rsidRPr="00711B1E" w:rsidRDefault="00D25E91" w:rsidP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(38259)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5-20-29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здравоохранения «Зырянская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85F90" w:rsidRPr="00711B1E" w:rsidRDefault="00285F90" w:rsidP="00285F90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Закорюкин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Юрий Евгеньевич, </w:t>
            </w:r>
          </w:p>
          <w:p w:rsidR="00464260" w:rsidRPr="00711B1E" w:rsidRDefault="00285F90" w:rsidP="0028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. главного врача </w:t>
            </w:r>
          </w:p>
        </w:tc>
        <w:tc>
          <w:tcPr>
            <w:tcW w:w="4929" w:type="dxa"/>
          </w:tcPr>
          <w:p w:rsidR="00285F90" w:rsidRPr="00711B1E" w:rsidRDefault="00285F90" w:rsidP="00285F90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(38243) 2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бюджетное учреждение здравоохранения «Каргасокская районная больница»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285F90" w:rsidP="0028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Винокуров Сергей Сергеевич, главный врач</w:t>
            </w:r>
          </w:p>
        </w:tc>
        <w:tc>
          <w:tcPr>
            <w:tcW w:w="4929" w:type="dxa"/>
          </w:tcPr>
          <w:p w:rsidR="00464260" w:rsidRPr="00711B1E" w:rsidRDefault="0028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(38253) 2-11-34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«Кожевниковская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Литавин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главный врач</w:t>
            </w:r>
          </w:p>
        </w:tc>
        <w:tc>
          <w:tcPr>
            <w:tcW w:w="4929" w:type="dxa"/>
          </w:tcPr>
          <w:p w:rsidR="00464260" w:rsidRPr="00711B1E" w:rsidRDefault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(38244) 2-29-60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«Колпашевская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EE3B1A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Дьякина Наталья Викторовна, главный врач</w:t>
            </w:r>
          </w:p>
        </w:tc>
        <w:tc>
          <w:tcPr>
            <w:tcW w:w="4929" w:type="dxa"/>
          </w:tcPr>
          <w:p w:rsidR="00464260" w:rsidRPr="00711B1E" w:rsidRDefault="00EE3B1A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(38254) 5-21-21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«Кривошеинская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28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Нестеров Виктор Васильевич, главный врач</w:t>
            </w:r>
          </w:p>
        </w:tc>
        <w:tc>
          <w:tcPr>
            <w:tcW w:w="4929" w:type="dxa"/>
          </w:tcPr>
          <w:p w:rsidR="00464260" w:rsidRPr="00711B1E" w:rsidRDefault="0028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(38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251)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2-16-57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«Лоскутовская районная поликлиника»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C242E7" w:rsidP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Александрович, главный врач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8 (3822) </w:t>
            </w:r>
            <w:r w:rsidR="00C242E7" w:rsidRPr="00711B1E">
              <w:rPr>
                <w:rFonts w:ascii="Times New Roman" w:hAnsi="Times New Roman" w:cs="Times New Roman"/>
                <w:sz w:val="24"/>
                <w:szCs w:val="24"/>
              </w:rPr>
              <w:t>999-820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«Молчановская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C242E7" w:rsidP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Демаков Максим Владимирович, главный врач</w:t>
            </w:r>
          </w:p>
        </w:tc>
        <w:tc>
          <w:tcPr>
            <w:tcW w:w="4929" w:type="dxa"/>
          </w:tcPr>
          <w:p w:rsidR="00464260" w:rsidRPr="00711B1E" w:rsidRDefault="0082237D" w:rsidP="008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(38256) 23-</w:t>
            </w:r>
            <w:r w:rsidR="00C242E7" w:rsidRPr="00711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2E7" w:rsidRPr="00711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здравоохранения «Моряковская участковая больница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им.В.С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 Демьянова»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C242E7" w:rsidP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Павлина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Эльмаровна</w:t>
            </w:r>
            <w:proofErr w:type="spellEnd"/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поликлиникой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8 (3822) </w:t>
            </w:r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927-409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«Парабельская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1013D0" w:rsidP="0010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Булычев Владимир Александрович, главный врач</w:t>
            </w:r>
          </w:p>
        </w:tc>
        <w:tc>
          <w:tcPr>
            <w:tcW w:w="4929" w:type="dxa"/>
          </w:tcPr>
          <w:p w:rsidR="00464260" w:rsidRPr="00711B1E" w:rsidRDefault="0010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(38252) 2-11-96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бюджетное учреждение здравоохранения «Первомайская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Ольга Юрьевна,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главного врача</w:t>
            </w:r>
          </w:p>
        </w:tc>
        <w:tc>
          <w:tcPr>
            <w:tcW w:w="4929" w:type="dxa"/>
          </w:tcPr>
          <w:p w:rsidR="00464260" w:rsidRPr="00711B1E" w:rsidRDefault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8-953-910-77-86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«Светленская районная больница»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Мороцкая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заведующая поликлиникой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46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11B1E" w:rsidRPr="00711B1E" w:rsidTr="00464260">
        <w:tc>
          <w:tcPr>
            <w:tcW w:w="4928" w:type="dxa"/>
            <w:vMerge w:val="restart"/>
          </w:tcPr>
          <w:p w:rsidR="00EE3B1A" w:rsidRPr="00711B1E" w:rsidRDefault="00EE3B1A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EE3B1A" w:rsidRPr="00711B1E" w:rsidRDefault="00EE3B1A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1A" w:rsidRPr="00711B1E" w:rsidRDefault="0082237D" w:rsidP="008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Чуриков Виталий Викторович, главный врач </w:t>
            </w:r>
          </w:p>
        </w:tc>
        <w:tc>
          <w:tcPr>
            <w:tcW w:w="4929" w:type="dxa"/>
          </w:tcPr>
          <w:p w:rsidR="00EE3B1A" w:rsidRPr="00711B1E" w:rsidRDefault="0082237D" w:rsidP="008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(38246) 2-16-84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B1E" w:rsidRPr="00711B1E" w:rsidTr="00464260">
        <w:tc>
          <w:tcPr>
            <w:tcW w:w="4928" w:type="dxa"/>
            <w:vMerge/>
          </w:tcPr>
          <w:p w:rsidR="00EE3B1A" w:rsidRPr="00711B1E" w:rsidRDefault="00EE3B1A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1A" w:rsidRPr="00711B1E" w:rsidRDefault="0082237D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Житник Тамара Николаевна, заместитель главного врача</w:t>
            </w:r>
          </w:p>
        </w:tc>
        <w:tc>
          <w:tcPr>
            <w:tcW w:w="4929" w:type="dxa"/>
          </w:tcPr>
          <w:p w:rsidR="00EE3B1A" w:rsidRPr="00711B1E" w:rsidRDefault="0082237D" w:rsidP="00EE3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(38246) 2-13-09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«Томская районная больница»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Музеник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Юрьевич, главный врач</w:t>
            </w:r>
          </w:p>
        </w:tc>
        <w:tc>
          <w:tcPr>
            <w:tcW w:w="4929" w:type="dxa"/>
          </w:tcPr>
          <w:p w:rsidR="00EE3B1A" w:rsidRPr="00711B1E" w:rsidRDefault="000F4560" w:rsidP="00EE3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48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«Чаинская районная больница»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25E91" w:rsidP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Юдицкая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главного врача</w:t>
            </w:r>
          </w:p>
        </w:tc>
        <w:tc>
          <w:tcPr>
            <w:tcW w:w="4929" w:type="dxa"/>
          </w:tcPr>
          <w:p w:rsidR="00464260" w:rsidRPr="00711B1E" w:rsidRDefault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8-923-449-01-79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«Шегарская районная больница»</w:t>
            </w:r>
          </w:p>
        </w:tc>
        <w:tc>
          <w:tcPr>
            <w:tcW w:w="4929" w:type="dxa"/>
          </w:tcPr>
          <w:p w:rsidR="00464260" w:rsidRPr="00711B1E" w:rsidRDefault="001013D0" w:rsidP="0010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Кирилл Викторович Хомяков, главный врач</w:t>
            </w:r>
          </w:p>
        </w:tc>
        <w:tc>
          <w:tcPr>
            <w:tcW w:w="4929" w:type="dxa"/>
          </w:tcPr>
          <w:p w:rsidR="00464260" w:rsidRPr="00711B1E" w:rsidRDefault="0010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(38247) 2-11-47</w:t>
            </w:r>
          </w:p>
        </w:tc>
      </w:tr>
      <w:tr w:rsidR="00D247D5" w:rsidRPr="00711B1E" w:rsidTr="002F38F0">
        <w:tc>
          <w:tcPr>
            <w:tcW w:w="14786" w:type="dxa"/>
            <w:gridSpan w:val="3"/>
          </w:tcPr>
          <w:p w:rsidR="00D247D5" w:rsidRPr="00D247D5" w:rsidRDefault="00D247D5" w:rsidP="00D2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5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Стоматологические поликлиники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«Стоматологическая поликлиника №1»</w:t>
            </w:r>
          </w:p>
          <w:p w:rsidR="00464260" w:rsidRPr="00711B1E" w:rsidRDefault="00464260" w:rsidP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C242E7" w:rsidP="00C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Фёдоров Алексей Геннадьевич, главный врач</w:t>
            </w:r>
          </w:p>
        </w:tc>
        <w:tc>
          <w:tcPr>
            <w:tcW w:w="4929" w:type="dxa"/>
          </w:tcPr>
          <w:p w:rsidR="00464260" w:rsidRPr="00711B1E" w:rsidRDefault="000F4560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8 (3822) </w:t>
            </w:r>
            <w:r w:rsidR="00C242E7" w:rsidRPr="00711B1E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2E7" w:rsidRPr="00711B1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«Детская стоматологическая поликлиника №1»</w:t>
            </w:r>
          </w:p>
          <w:p w:rsidR="00464260" w:rsidRPr="00711B1E" w:rsidRDefault="004642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 w:rsidRPr="00711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Елена Александровна</w:t>
            </w:r>
            <w:r w:rsidR="00822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    </w:t>
            </w:r>
          </w:p>
        </w:tc>
        <w:tc>
          <w:tcPr>
            <w:tcW w:w="4929" w:type="dxa"/>
          </w:tcPr>
          <w:p w:rsidR="00464260" w:rsidRPr="00711B1E" w:rsidRDefault="00B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>(3822)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4560" w:rsidRPr="00711B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бюджетное учреждение здравоохранения «Детская стоматологическая поликлиника №2»</w:t>
            </w:r>
          </w:p>
          <w:p w:rsidR="00464260" w:rsidRPr="00711B1E" w:rsidRDefault="004642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940EFA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Алексеевна, главный врач </w:t>
            </w:r>
          </w:p>
        </w:tc>
        <w:tc>
          <w:tcPr>
            <w:tcW w:w="4929" w:type="dxa"/>
          </w:tcPr>
          <w:p w:rsidR="004642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62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«Стоматологическая поликлиника»</w:t>
            </w:r>
          </w:p>
        </w:tc>
        <w:tc>
          <w:tcPr>
            <w:tcW w:w="4929" w:type="dxa"/>
          </w:tcPr>
          <w:p w:rsidR="00940EFA" w:rsidRPr="00711B1E" w:rsidRDefault="00940EFA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Николаева Наталия Николаевна,</w:t>
            </w:r>
          </w:p>
          <w:p w:rsidR="00464260" w:rsidRPr="00711B1E" w:rsidRDefault="00940EFA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4929" w:type="dxa"/>
          </w:tcPr>
          <w:p w:rsidR="00464260" w:rsidRPr="00711B1E" w:rsidRDefault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8-961-098-18-97</w:t>
            </w:r>
          </w:p>
        </w:tc>
      </w:tr>
      <w:tr w:rsidR="00D247D5" w:rsidRPr="00711B1E" w:rsidTr="00455CAF">
        <w:tc>
          <w:tcPr>
            <w:tcW w:w="14786" w:type="dxa"/>
            <w:gridSpan w:val="3"/>
          </w:tcPr>
          <w:p w:rsidR="00D247D5" w:rsidRPr="00D247D5" w:rsidRDefault="00D247D5" w:rsidP="00D2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5">
              <w:rPr>
                <w:rFonts w:ascii="Times New Roman" w:hAnsi="Times New Roman" w:cs="Times New Roman"/>
                <w:b/>
                <w:sz w:val="24"/>
                <w:szCs w:val="24"/>
              </w:rPr>
              <w:t>Родильные дома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«Родильный дом №1»</w:t>
            </w:r>
          </w:p>
          <w:p w:rsidR="00464260" w:rsidRPr="00711B1E" w:rsidRDefault="004642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D25E91" w:rsidP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главный врач</w:t>
            </w:r>
          </w:p>
        </w:tc>
        <w:tc>
          <w:tcPr>
            <w:tcW w:w="4929" w:type="dxa"/>
          </w:tcPr>
          <w:p w:rsidR="00464260" w:rsidRPr="00711B1E" w:rsidRDefault="00B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53</w:t>
            </w:r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25E91" w:rsidRPr="00711B1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«Родильный дом №4»</w:t>
            </w:r>
          </w:p>
          <w:p w:rsidR="00464260" w:rsidRPr="00711B1E" w:rsidRDefault="004642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Default="00D2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Холопов Александр Владимирович, главный врач  </w:t>
            </w:r>
          </w:p>
          <w:p w:rsidR="00D36244" w:rsidRPr="00711B1E" w:rsidRDefault="00D36244" w:rsidP="00D3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Ольга Владимировна, заместитель главного врача по медицинской части</w:t>
            </w:r>
          </w:p>
        </w:tc>
        <w:tc>
          <w:tcPr>
            <w:tcW w:w="4929" w:type="dxa"/>
          </w:tcPr>
          <w:p w:rsidR="00464260" w:rsidRPr="00711B1E" w:rsidRDefault="00D2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5">
              <w:rPr>
                <w:rFonts w:ascii="Times New Roman" w:hAnsi="Times New Roman" w:cs="Times New Roman"/>
                <w:sz w:val="24"/>
                <w:szCs w:val="24"/>
              </w:rPr>
              <w:t>996-001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«Родильный дом им. Н.А. Семашко»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Правдин Олег Георгиевич, главный врач</w:t>
            </w:r>
          </w:p>
        </w:tc>
        <w:tc>
          <w:tcPr>
            <w:tcW w:w="4929" w:type="dxa"/>
          </w:tcPr>
          <w:p w:rsidR="00464260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528-340</w:t>
            </w:r>
          </w:p>
        </w:tc>
      </w:tr>
      <w:tr w:rsidR="00D247D5" w:rsidRPr="00711B1E" w:rsidTr="007D24CA">
        <w:tc>
          <w:tcPr>
            <w:tcW w:w="14786" w:type="dxa"/>
            <w:gridSpan w:val="3"/>
          </w:tcPr>
          <w:p w:rsidR="00D247D5" w:rsidRPr="00D247D5" w:rsidRDefault="00D247D5" w:rsidP="00D2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5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Диспансеры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E41CB8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="0057029B" w:rsidRPr="00711B1E">
              <w:rPr>
                <w:rFonts w:ascii="Times New Roman" w:hAnsi="Times New Roman" w:cs="Times New Roman"/>
                <w:sz w:val="24"/>
                <w:szCs w:val="24"/>
              </w:rPr>
              <w:t>«Томский областной кожно-венерологический диспансер»</w:t>
            </w:r>
          </w:p>
          <w:p w:rsidR="00464260" w:rsidRPr="00711B1E" w:rsidRDefault="004642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Чуркина Лариса Борисовна, главный врач</w:t>
            </w:r>
          </w:p>
        </w:tc>
        <w:tc>
          <w:tcPr>
            <w:tcW w:w="4929" w:type="dxa"/>
          </w:tcPr>
          <w:p w:rsidR="00464260" w:rsidRPr="00711B1E" w:rsidRDefault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789-403</w:t>
            </w:r>
          </w:p>
        </w:tc>
      </w:tr>
      <w:tr w:rsidR="00EE3B1A" w:rsidRPr="00711B1E" w:rsidTr="00464260">
        <w:tc>
          <w:tcPr>
            <w:tcW w:w="4928" w:type="dxa"/>
          </w:tcPr>
          <w:p w:rsidR="00EE3B1A" w:rsidRPr="00711B1E" w:rsidRDefault="00E41CB8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«Томский областной онкологический диспансер»</w:t>
            </w:r>
          </w:p>
          <w:p w:rsidR="00EE3B1A" w:rsidRPr="00711B1E" w:rsidRDefault="00EE3B1A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111D4" w:rsidRPr="00F111D4" w:rsidRDefault="00F111D4" w:rsidP="00F111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Максим Юрьевич, </w:t>
            </w:r>
            <w:proofErr w:type="spellStart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главного врача</w:t>
            </w:r>
          </w:p>
          <w:p w:rsidR="00F111D4" w:rsidRPr="00F111D4" w:rsidRDefault="00F111D4" w:rsidP="00F111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Савинова Елена Сергеевна, заместитель главного врача по клинико-экспертной работе</w:t>
            </w:r>
          </w:p>
          <w:p w:rsidR="00F111D4" w:rsidRPr="00F111D4" w:rsidRDefault="00F111D4" w:rsidP="00F111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Игнатович Иван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поликлиникой</w:t>
            </w:r>
          </w:p>
          <w:p w:rsidR="00EE3B1A" w:rsidRPr="00711B1E" w:rsidRDefault="00F111D4" w:rsidP="00F1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EE3B1A" w:rsidRPr="00711B1E" w:rsidRDefault="00F1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8-913-821-03-97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E41CB8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</w:t>
            </w:r>
            <w:r w:rsidR="0057029B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«Томский областной наркологический диспансер»</w:t>
            </w:r>
          </w:p>
          <w:p w:rsidR="00464260" w:rsidRPr="00711B1E" w:rsidRDefault="00464260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EE3B1A" w:rsidP="008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Свириденко Роман Сергеевич, заместитель главного врача </w:t>
            </w:r>
          </w:p>
        </w:tc>
        <w:tc>
          <w:tcPr>
            <w:tcW w:w="4929" w:type="dxa"/>
          </w:tcPr>
          <w:p w:rsidR="00464260" w:rsidRPr="00711B1E" w:rsidRDefault="00B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77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B1E" w:rsidRPr="00711B1E" w:rsidTr="00464260">
        <w:tc>
          <w:tcPr>
            <w:tcW w:w="4928" w:type="dxa"/>
          </w:tcPr>
          <w:p w:rsidR="00464260" w:rsidRPr="00711B1E" w:rsidRDefault="00E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</w:t>
            </w:r>
            <w:r w:rsidR="0057029B"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«Врачебно-физкультурный диспансер»</w:t>
            </w:r>
          </w:p>
        </w:tc>
        <w:tc>
          <w:tcPr>
            <w:tcW w:w="4929" w:type="dxa"/>
          </w:tcPr>
          <w:p w:rsidR="00464260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Пашкова Елена Николаевна, главный врач</w:t>
            </w:r>
          </w:p>
        </w:tc>
        <w:tc>
          <w:tcPr>
            <w:tcW w:w="4929" w:type="dxa"/>
          </w:tcPr>
          <w:p w:rsidR="00464260" w:rsidRPr="00711B1E" w:rsidRDefault="00304097" w:rsidP="0030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445-451</w:t>
            </w:r>
          </w:p>
        </w:tc>
      </w:tr>
      <w:tr w:rsidR="0082237D" w:rsidRPr="00711B1E" w:rsidTr="005A5E63">
        <w:tc>
          <w:tcPr>
            <w:tcW w:w="14786" w:type="dxa"/>
            <w:gridSpan w:val="3"/>
          </w:tcPr>
          <w:p w:rsidR="0082237D" w:rsidRPr="0082237D" w:rsidRDefault="0082237D" w:rsidP="0082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7D">
              <w:rPr>
                <w:rFonts w:ascii="Times New Roman" w:hAnsi="Times New Roman" w:cs="Times New Roman"/>
                <w:b/>
                <w:sz w:val="24"/>
                <w:szCs w:val="24"/>
              </w:rPr>
              <w:t>Центры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«Областной перинатальный центр им. И.Д. Евтушенко»</w:t>
            </w:r>
          </w:p>
          <w:p w:rsidR="00464260" w:rsidRPr="00711B1E" w:rsidRDefault="004642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A5BCE" w:rsidRPr="006A5BCE" w:rsidRDefault="006A5BCE" w:rsidP="006A5B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Игорь </w:t>
            </w:r>
            <w:proofErr w:type="spellStart"/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Ардалионович</w:t>
            </w:r>
            <w:proofErr w:type="spellEnd"/>
            <w:r w:rsidRPr="0071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Pr="006A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врач</w:t>
            </w:r>
          </w:p>
          <w:p w:rsidR="00464260" w:rsidRPr="00711B1E" w:rsidRDefault="004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4260" w:rsidRPr="00711B1E" w:rsidRDefault="006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915-011</w:t>
            </w:r>
          </w:p>
        </w:tc>
      </w:tr>
      <w:tr w:rsidR="00711B1E" w:rsidRPr="00711B1E" w:rsidTr="00464260">
        <w:tc>
          <w:tcPr>
            <w:tcW w:w="4928" w:type="dxa"/>
            <w:vMerge w:val="restart"/>
          </w:tcPr>
          <w:p w:rsidR="000F4560" w:rsidRPr="00711B1E" w:rsidRDefault="000F45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«Центр общественного здоровья и медицинской профилактики»</w:t>
            </w:r>
          </w:p>
          <w:p w:rsidR="000F4560" w:rsidRPr="00711B1E" w:rsidRDefault="000F45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F45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Палий Ирина Анатольевна, главный врач</w:t>
            </w:r>
          </w:p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650-166</w:t>
            </w:r>
          </w:p>
        </w:tc>
      </w:tr>
      <w:tr w:rsidR="00711B1E" w:rsidRPr="00711B1E" w:rsidTr="00464260">
        <w:tc>
          <w:tcPr>
            <w:tcW w:w="4928" w:type="dxa"/>
            <w:vMerge/>
          </w:tcPr>
          <w:p w:rsidR="000F4560" w:rsidRPr="00711B1E" w:rsidRDefault="000F4560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F4560" w:rsidRPr="00711B1E" w:rsidRDefault="000F4560" w:rsidP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Светлана Викторовна, заместитель главного врача </w:t>
            </w:r>
          </w:p>
        </w:tc>
        <w:tc>
          <w:tcPr>
            <w:tcW w:w="4929" w:type="dxa"/>
          </w:tcPr>
          <w:p w:rsidR="000F4560" w:rsidRPr="00711B1E" w:rsidRDefault="000F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650-203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«Территориальный центр медицины катастроф»</w:t>
            </w:r>
          </w:p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7029B" w:rsidRPr="00711B1E" w:rsidRDefault="0028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 заместитель директора по организационно-методической работе</w:t>
            </w:r>
          </w:p>
        </w:tc>
        <w:tc>
          <w:tcPr>
            <w:tcW w:w="4929" w:type="dxa"/>
          </w:tcPr>
          <w:p w:rsidR="0057029B" w:rsidRPr="00711B1E" w:rsidRDefault="007A28A9" w:rsidP="007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90</w:t>
            </w:r>
            <w:r w:rsidR="00285F90" w:rsidRPr="00711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5F90" w:rsidRPr="00711B1E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7A28A9" w:rsidRPr="00711B1E" w:rsidTr="000D4C99">
        <w:trPr>
          <w:trHeight w:val="1114"/>
        </w:trPr>
        <w:tc>
          <w:tcPr>
            <w:tcW w:w="4928" w:type="dxa"/>
          </w:tcPr>
          <w:p w:rsidR="007A28A9" w:rsidRPr="00711B1E" w:rsidRDefault="007A28A9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«Томский региональный центр крови»</w:t>
            </w:r>
          </w:p>
          <w:p w:rsidR="007A28A9" w:rsidRPr="00711B1E" w:rsidRDefault="007A28A9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A28A9" w:rsidRPr="00711B1E" w:rsidRDefault="007A28A9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Белоконь Валентина Владимировна,  заведующая организационно-методическим отделом</w:t>
            </w:r>
          </w:p>
          <w:p w:rsidR="007A28A9" w:rsidRPr="00711B1E" w:rsidRDefault="007A28A9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A28A9" w:rsidRPr="00711B1E" w:rsidRDefault="007A28A9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8-913-193-73-22,  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  <w:p w:rsidR="007A28A9" w:rsidRPr="00711B1E" w:rsidRDefault="007A28A9" w:rsidP="007A28A9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28A9" w:rsidRPr="00711B1E" w:rsidRDefault="007A28A9" w:rsidP="000D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FA" w:rsidRPr="00711B1E" w:rsidTr="00464260">
        <w:tc>
          <w:tcPr>
            <w:tcW w:w="4928" w:type="dxa"/>
          </w:tcPr>
          <w:p w:rsidR="00940EFA" w:rsidRPr="00711B1E" w:rsidRDefault="00940EFA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«Томский фтизиопульмонологический медицинский центр»</w:t>
            </w:r>
          </w:p>
          <w:p w:rsidR="00940EFA" w:rsidRPr="00711B1E" w:rsidRDefault="00940EFA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40EFA" w:rsidRPr="00711B1E" w:rsidRDefault="00940EFA" w:rsidP="00E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Барнашов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Васильевич, 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. главного врача</w:t>
            </w:r>
          </w:p>
        </w:tc>
        <w:tc>
          <w:tcPr>
            <w:tcW w:w="4929" w:type="dxa"/>
          </w:tcPr>
          <w:p w:rsidR="00940EFA" w:rsidRPr="00711B1E" w:rsidRDefault="00B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51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бюджетное учреждение здравоохранения «Томский областной центр по профилактике и борьбе со СПИД и другими инфекционными заболеваниями»</w:t>
            </w:r>
          </w:p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7029B" w:rsidRPr="00711B1E" w:rsidRDefault="00EE3B1A" w:rsidP="00D24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Чернов Александр Степанович, главный врач </w:t>
            </w:r>
          </w:p>
        </w:tc>
        <w:tc>
          <w:tcPr>
            <w:tcW w:w="4929" w:type="dxa"/>
          </w:tcPr>
          <w:p w:rsidR="0057029B" w:rsidRPr="00711B1E" w:rsidRDefault="00B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47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E3B1A" w:rsidRPr="00711B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11B1E" w:rsidRPr="00711B1E" w:rsidTr="00464260">
        <w:tc>
          <w:tcPr>
            <w:tcW w:w="4928" w:type="dxa"/>
          </w:tcPr>
          <w:p w:rsidR="0057029B" w:rsidRPr="00711B1E" w:rsidRDefault="0057029B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«Медицинский центр им. Г.К. </w:t>
            </w:r>
            <w:proofErr w:type="spell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Жерлова</w:t>
            </w:r>
            <w:proofErr w:type="spell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D25E91" w:rsidRPr="00711B1E" w:rsidRDefault="00D25E91" w:rsidP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Клоков Сергей Сергеевич,  главный врач</w:t>
            </w:r>
          </w:p>
          <w:p w:rsidR="0057029B" w:rsidRPr="00711B1E" w:rsidRDefault="00D25E91" w:rsidP="00F0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Воробьев Владимир Максимович</w:t>
            </w:r>
            <w:r w:rsidR="00F00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</w:t>
            </w:r>
          </w:p>
        </w:tc>
        <w:tc>
          <w:tcPr>
            <w:tcW w:w="4929" w:type="dxa"/>
          </w:tcPr>
          <w:p w:rsidR="0057029B" w:rsidRPr="00711B1E" w:rsidRDefault="00D2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8-903-954-61-39</w:t>
            </w:r>
          </w:p>
        </w:tc>
      </w:tr>
      <w:tr w:rsidR="00940EFA" w:rsidRPr="00711B1E" w:rsidTr="00464260">
        <w:tc>
          <w:tcPr>
            <w:tcW w:w="4928" w:type="dxa"/>
          </w:tcPr>
          <w:p w:rsidR="00940EFA" w:rsidRPr="00711B1E" w:rsidRDefault="00940EFA" w:rsidP="0057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здравоохранения «Станция </w:t>
            </w:r>
            <w:proofErr w:type="gramStart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gramEnd"/>
            <w:r w:rsidRPr="00711B1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помощи»</w:t>
            </w:r>
          </w:p>
        </w:tc>
        <w:tc>
          <w:tcPr>
            <w:tcW w:w="4929" w:type="dxa"/>
          </w:tcPr>
          <w:p w:rsidR="00940EFA" w:rsidRPr="00711B1E" w:rsidRDefault="00940EFA" w:rsidP="0094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Родионов Николай Валерьевич, главный врач</w:t>
            </w:r>
          </w:p>
        </w:tc>
        <w:tc>
          <w:tcPr>
            <w:tcW w:w="4929" w:type="dxa"/>
          </w:tcPr>
          <w:p w:rsidR="00940EFA" w:rsidRPr="00711B1E" w:rsidRDefault="00B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8 (3822) 76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B1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40EFA" w:rsidRPr="00711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AF65EA" w:rsidRPr="00711B1E" w:rsidRDefault="00C50D87">
      <w:pPr>
        <w:rPr>
          <w:rFonts w:ascii="Times New Roman" w:hAnsi="Times New Roman" w:cs="Times New Roman"/>
          <w:sz w:val="24"/>
          <w:szCs w:val="24"/>
        </w:rPr>
      </w:pPr>
    </w:p>
    <w:sectPr w:rsidR="00AF65EA" w:rsidRPr="00711B1E" w:rsidSect="00464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5F"/>
    <w:rsid w:val="0007340B"/>
    <w:rsid w:val="000F4560"/>
    <w:rsid w:val="001013D0"/>
    <w:rsid w:val="00285F90"/>
    <w:rsid w:val="00304097"/>
    <w:rsid w:val="003B535F"/>
    <w:rsid w:val="00464260"/>
    <w:rsid w:val="0057029B"/>
    <w:rsid w:val="006A5BCE"/>
    <w:rsid w:val="00711B1E"/>
    <w:rsid w:val="0075662D"/>
    <w:rsid w:val="007A28A9"/>
    <w:rsid w:val="0082237D"/>
    <w:rsid w:val="00840C9A"/>
    <w:rsid w:val="00853143"/>
    <w:rsid w:val="00940EFA"/>
    <w:rsid w:val="00B32565"/>
    <w:rsid w:val="00C242E7"/>
    <w:rsid w:val="00C50D87"/>
    <w:rsid w:val="00D247D5"/>
    <w:rsid w:val="00D25E91"/>
    <w:rsid w:val="00D324E4"/>
    <w:rsid w:val="00D36244"/>
    <w:rsid w:val="00DC334B"/>
    <w:rsid w:val="00E41CB8"/>
    <w:rsid w:val="00EE3B1A"/>
    <w:rsid w:val="00F0031F"/>
    <w:rsid w:val="00F1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E3B1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EE3B1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E3B1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EE3B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Переводчикова</dc:creator>
  <cp:lastModifiedBy>Переводчикова</cp:lastModifiedBy>
  <cp:revision>2</cp:revision>
  <dcterms:created xsi:type="dcterms:W3CDTF">2021-02-20T07:05:00Z</dcterms:created>
  <dcterms:modified xsi:type="dcterms:W3CDTF">2021-02-20T07:05:00Z</dcterms:modified>
</cp:coreProperties>
</file>